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</w:pPr>
      <w:r>
        <w:rPr>
          <w:rFonts w:hint="eastAsia" w:ascii="Times New Roman" w:hAnsi="Times New Roman" w:eastAsia="黑体"/>
          <w:spacing w:val="-20"/>
          <w:sz w:val="36"/>
          <w:szCs w:val="36"/>
          <w:u w:val="none"/>
          <w:lang w:eastAsia="zh-CN"/>
        </w:rPr>
        <w:t>防城港市产业园区改革发展办公室</w:t>
      </w:r>
      <w:r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  <w:t>2024年度防城港市公开招聘市本级事业单位工作人员考试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  <w:t>拟聘用人员名单（共2人）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</w:p>
    <w:tbl>
      <w:tblPr>
        <w:tblStyle w:val="4"/>
        <w:tblW w:w="15284" w:type="dxa"/>
        <w:tblInd w:w="-5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923"/>
        <w:gridCol w:w="1956"/>
        <w:gridCol w:w="1420"/>
        <w:gridCol w:w="1725"/>
        <w:gridCol w:w="1470"/>
        <w:gridCol w:w="750"/>
        <w:gridCol w:w="2250"/>
        <w:gridCol w:w="1004"/>
        <w:gridCol w:w="810"/>
        <w:gridCol w:w="990"/>
        <w:gridCol w:w="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准考证号（直接面试岗位无）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市产业园区办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市物流产业发展促进中心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专业技术岗位①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1450600027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黄月梅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2145060200412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205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292</w:t>
            </w:r>
          </w:p>
        </w:tc>
        <w:tc>
          <w:tcPr>
            <w:tcW w:w="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市产业园区办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市物流产业发展促进中心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专业技术岗位②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1450600028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陈庆星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2145060204315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211.5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76.4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287.9</w:t>
            </w:r>
          </w:p>
        </w:tc>
        <w:tc>
          <w:tcPr>
            <w:tcW w:w="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YWFjMjkzMjUxZDg4MDgwZGQ1YjgzYTY5NmRhZjEifQ=="/>
  </w:docVars>
  <w:rsids>
    <w:rsidRoot w:val="00000000"/>
    <w:rsid w:val="005F35B5"/>
    <w:rsid w:val="081B176B"/>
    <w:rsid w:val="0F676968"/>
    <w:rsid w:val="2BB67A1C"/>
    <w:rsid w:val="37FF1CC9"/>
    <w:rsid w:val="464A0A30"/>
    <w:rsid w:val="5DFD7798"/>
    <w:rsid w:val="62732C2B"/>
    <w:rsid w:val="6421604F"/>
    <w:rsid w:val="69934477"/>
    <w:rsid w:val="75D77B04"/>
    <w:rsid w:val="79BE3D41"/>
    <w:rsid w:val="7BFB6CF2"/>
    <w:rsid w:val="7E3DD5A9"/>
    <w:rsid w:val="CE67F729"/>
    <w:rsid w:val="D98F118F"/>
    <w:rsid w:val="EBDF6BA7"/>
    <w:rsid w:val="EFB9AE1E"/>
    <w:rsid w:val="FDEFC63A"/>
    <w:rsid w:val="FEBBC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340</Characters>
  <Lines>0</Lines>
  <Paragraphs>0</Paragraphs>
  <TotalTime>101</TotalTime>
  <ScaleCrop>false</ScaleCrop>
  <LinksUpToDate>false</LinksUpToDate>
  <CharactersWithSpaces>349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2023-07-20T19:35:00Z</dcterms:created>
  <dc:creator>Administrator</dc:creator>
  <cp:lastModifiedBy>Jessica</cp:lastModifiedBy>
  <cp:lastPrinted>2023-07-21T01:32:00Z</cp:lastPrinted>
  <dcterms:modified xsi:type="dcterms:W3CDTF">2024-07-03T10:32:25Z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86E5C04E53BD4CE493C240D1A18998A4_13</vt:lpwstr>
  </property>
</Properties>
</file>